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DF8E97" w14:textId="77777777" w:rsidR="00B45D97" w:rsidRPr="007647DD" w:rsidRDefault="00B45D97" w:rsidP="00B45D97">
      <w:pPr>
        <w:ind w:right="37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Приложение № 1</w:t>
      </w:r>
    </w:p>
    <w:p w14:paraId="126E23CE" w14:textId="77777777" w:rsidR="00B45D97" w:rsidRDefault="00B45D97" w:rsidP="00B45D9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p w14:paraId="26604D5C" w14:textId="77777777" w:rsidR="00B45D97" w:rsidRDefault="00B45D97" w:rsidP="00B45D97">
      <w:pPr>
        <w:tabs>
          <w:tab w:val="left" w:pos="7125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57848CC0" w14:textId="77777777" w:rsidR="00B45D97" w:rsidRDefault="00B45D97" w:rsidP="00B45D97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422F0F">
        <w:rPr>
          <w:rFonts w:ascii="Times New Roman" w:eastAsia="Times New Roman" w:hAnsi="Times New Roman" w:cs="Times New Roman"/>
          <w:sz w:val="26"/>
          <w:szCs w:val="26"/>
        </w:rPr>
        <w:t>тчет об итогах размещения информационных материал</w:t>
      </w:r>
      <w:r>
        <w:rPr>
          <w:rFonts w:ascii="Times New Roman" w:eastAsia="Times New Roman" w:hAnsi="Times New Roman" w:cs="Times New Roman"/>
          <w:sz w:val="26"/>
          <w:szCs w:val="26"/>
        </w:rPr>
        <w:t>ов</w:t>
      </w:r>
    </w:p>
    <w:p w14:paraId="131882C9" w14:textId="77777777" w:rsidR="00B45D97" w:rsidRDefault="00B45D97" w:rsidP="00B45D97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79114CD9" w14:textId="77777777" w:rsidR="00B45D97" w:rsidRDefault="00B45D97" w:rsidP="00422F0F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Style w:val="af0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1984"/>
        <w:gridCol w:w="1985"/>
        <w:gridCol w:w="2126"/>
        <w:gridCol w:w="1984"/>
        <w:gridCol w:w="2977"/>
        <w:gridCol w:w="2126"/>
      </w:tblGrid>
      <w:tr w:rsidR="000F1E28" w:rsidRPr="00376D68" w14:paraId="37BD92F6" w14:textId="77777777" w:rsidTr="002E27E2">
        <w:tc>
          <w:tcPr>
            <w:tcW w:w="1555" w:type="dxa"/>
            <w:vMerge w:val="restart"/>
            <w:vAlign w:val="center"/>
          </w:tcPr>
          <w:p w14:paraId="11C37981" w14:textId="77777777" w:rsidR="000F1E28" w:rsidRPr="00376D68" w:rsidRDefault="000F1E28" w:rsidP="002E27E2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76D68">
              <w:rPr>
                <w:rFonts w:ascii="Times New Roman" w:eastAsia="Times New Roman" w:hAnsi="Times New Roman" w:cs="Times New Roman"/>
              </w:rPr>
              <w:t xml:space="preserve">Регион </w:t>
            </w:r>
          </w:p>
        </w:tc>
        <w:tc>
          <w:tcPr>
            <w:tcW w:w="11056" w:type="dxa"/>
            <w:gridSpan w:val="5"/>
            <w:vAlign w:val="center"/>
          </w:tcPr>
          <w:p w14:paraId="1318F3E7" w14:textId="77777777" w:rsidR="000F1E28" w:rsidRPr="00376D68" w:rsidRDefault="000F1E28" w:rsidP="002E27E2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76D68">
              <w:rPr>
                <w:rFonts w:ascii="Times New Roman" w:eastAsia="Times New Roman" w:hAnsi="Times New Roman" w:cs="Times New Roman"/>
              </w:rPr>
              <w:t>Используемые материалы</w:t>
            </w:r>
          </w:p>
        </w:tc>
        <w:tc>
          <w:tcPr>
            <w:tcW w:w="2126" w:type="dxa"/>
            <w:vMerge w:val="restart"/>
            <w:vAlign w:val="center"/>
          </w:tcPr>
          <w:p w14:paraId="3F519493" w14:textId="317F2447" w:rsidR="000F1E28" w:rsidRPr="00376D68" w:rsidRDefault="000F1E28" w:rsidP="002E27E2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76D68">
              <w:rPr>
                <w:rFonts w:ascii="Times New Roman" w:eastAsia="Times New Roman" w:hAnsi="Times New Roman" w:cs="Times New Roman"/>
              </w:rPr>
              <w:t>Ссылки на интернет</w:t>
            </w:r>
            <w:r w:rsidR="00150687">
              <w:rPr>
                <w:rFonts w:ascii="Times New Roman" w:eastAsia="Times New Roman" w:hAnsi="Times New Roman" w:cs="Times New Roman"/>
              </w:rPr>
              <w:t>-</w:t>
            </w:r>
            <w:r w:rsidRPr="00376D68">
              <w:rPr>
                <w:rFonts w:ascii="Times New Roman" w:eastAsia="Times New Roman" w:hAnsi="Times New Roman" w:cs="Times New Roman"/>
              </w:rPr>
              <w:t>ресурс размещени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 w:rsidRPr="00376D68">
              <w:rPr>
                <w:rFonts w:ascii="Times New Roman" w:eastAsia="Times New Roman" w:hAnsi="Times New Roman" w:cs="Times New Roman"/>
              </w:rPr>
              <w:t xml:space="preserve"> / фото</w:t>
            </w:r>
            <w:r>
              <w:rPr>
                <w:rFonts w:ascii="Times New Roman" w:eastAsia="Times New Roman" w:hAnsi="Times New Roman" w:cs="Times New Roman"/>
              </w:rPr>
              <w:t>графия</w:t>
            </w:r>
            <w:r w:rsidRPr="00376D68">
              <w:rPr>
                <w:rFonts w:ascii="Times New Roman" w:eastAsia="Times New Roman" w:hAnsi="Times New Roman" w:cs="Times New Roman"/>
              </w:rPr>
              <w:t xml:space="preserve"> размещения</w:t>
            </w:r>
          </w:p>
        </w:tc>
      </w:tr>
      <w:tr w:rsidR="0008027C" w:rsidRPr="00376D68" w14:paraId="65E29E4C" w14:textId="77777777" w:rsidTr="002E27E2">
        <w:tc>
          <w:tcPr>
            <w:tcW w:w="1555" w:type="dxa"/>
            <w:vMerge/>
            <w:vAlign w:val="center"/>
          </w:tcPr>
          <w:p w14:paraId="7EBBACBF" w14:textId="77777777" w:rsidR="0008027C" w:rsidRPr="00376D68" w:rsidRDefault="0008027C" w:rsidP="0008027C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 w14:paraId="00DF233C" w14:textId="77777777" w:rsidR="0008027C" w:rsidRPr="000F1E28" w:rsidRDefault="0008027C" w:rsidP="0008027C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Theme="minorHAnsi" w:hAnsi="Times New Roman" w:cs="Times New Roman"/>
              </w:rPr>
              <w:t>Наименование использованных материалов</w:t>
            </w:r>
          </w:p>
        </w:tc>
        <w:tc>
          <w:tcPr>
            <w:tcW w:w="1985" w:type="dxa"/>
            <w:vAlign w:val="center"/>
          </w:tcPr>
          <w:p w14:paraId="60226FD7" w14:textId="77777777" w:rsidR="0008027C" w:rsidRPr="00376D68" w:rsidRDefault="0008027C" w:rsidP="0008027C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/>
              </w:rPr>
              <w:t>О</w:t>
            </w:r>
            <w:r w:rsidRPr="00376D68">
              <w:rPr>
                <w:rFonts w:ascii="Times New Roman" w:eastAsiaTheme="minorHAnsi" w:hAnsi="Times New Roman" w:cs="Times New Roman"/>
              </w:rPr>
              <w:t>бразовательная платформа «Зеленая школа»</w:t>
            </w:r>
          </w:p>
          <w:p w14:paraId="3519C227" w14:textId="242983AB" w:rsidR="0008027C" w:rsidRPr="00376D68" w:rsidRDefault="0008027C" w:rsidP="0008027C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76D68">
              <w:rPr>
                <w:rFonts w:ascii="Times New Roman" w:eastAsiaTheme="minorHAnsi" w:hAnsi="Times New Roman" w:cs="Times New Roman"/>
              </w:rPr>
              <w:t>(с указанием учебных заведений и количества обучающихся, принявших участие)</w:t>
            </w:r>
          </w:p>
        </w:tc>
        <w:tc>
          <w:tcPr>
            <w:tcW w:w="2126" w:type="dxa"/>
            <w:vAlign w:val="center"/>
          </w:tcPr>
          <w:p w14:paraId="383A27A0" w14:textId="712F100D" w:rsidR="0008027C" w:rsidRPr="00376D68" w:rsidRDefault="0008027C" w:rsidP="0008027C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Theme="minorHAnsi" w:hAnsi="Times New Roman" w:cs="Times New Roman"/>
              </w:rPr>
              <w:t>О</w:t>
            </w:r>
            <w:r w:rsidRPr="00376D68">
              <w:rPr>
                <w:rFonts w:ascii="Times New Roman" w:eastAsiaTheme="minorHAnsi" w:hAnsi="Times New Roman" w:cs="Times New Roman"/>
              </w:rPr>
              <w:t>бразовательная платформа «Зеленый курс» (с указанием учебных заведений и количества обучающихся, принявших участие)</w:t>
            </w:r>
          </w:p>
        </w:tc>
        <w:tc>
          <w:tcPr>
            <w:tcW w:w="1984" w:type="dxa"/>
            <w:vAlign w:val="center"/>
          </w:tcPr>
          <w:p w14:paraId="2A0EF1F7" w14:textId="329603B5" w:rsidR="0008027C" w:rsidRPr="00376D68" w:rsidRDefault="0008027C" w:rsidP="0008027C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Theme="minorHAnsi" w:hAnsi="Times New Roman" w:cs="Times New Roman"/>
              </w:rPr>
              <w:t>И</w:t>
            </w:r>
            <w:r w:rsidRPr="00376D68">
              <w:rPr>
                <w:rFonts w:ascii="Times New Roman" w:eastAsiaTheme="minorHAnsi" w:hAnsi="Times New Roman" w:cs="Times New Roman"/>
              </w:rPr>
              <w:t xml:space="preserve">нтерактивный курс «Дневник </w:t>
            </w:r>
            <w:proofErr w:type="spellStart"/>
            <w:r w:rsidRPr="00376D68">
              <w:rPr>
                <w:rFonts w:ascii="Times New Roman" w:eastAsiaTheme="minorHAnsi" w:hAnsi="Times New Roman" w:cs="Times New Roman"/>
              </w:rPr>
              <w:t>эковолонтера</w:t>
            </w:r>
            <w:proofErr w:type="spellEnd"/>
            <w:r w:rsidRPr="00376D68">
              <w:rPr>
                <w:rFonts w:ascii="Times New Roman" w:eastAsiaTheme="minorHAnsi" w:hAnsi="Times New Roman" w:cs="Times New Roman"/>
              </w:rPr>
              <w:t>» (с указанием учебных заведений и количества обучающихся, принявших участие)</w:t>
            </w:r>
          </w:p>
        </w:tc>
        <w:tc>
          <w:tcPr>
            <w:tcW w:w="2977" w:type="dxa"/>
            <w:vAlign w:val="center"/>
          </w:tcPr>
          <w:p w14:paraId="1A6561CE" w14:textId="77777777" w:rsidR="0008027C" w:rsidRPr="00376D68" w:rsidRDefault="0008027C" w:rsidP="0008027C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 w:rsidRPr="00376D68">
              <w:rPr>
                <w:rFonts w:ascii="Times New Roman" w:eastAsia="Times New Roman" w:hAnsi="Times New Roman" w:cs="Times New Roman"/>
                <w:color w:val="000000"/>
              </w:rPr>
              <w:t>ультфильмы Всероссийского образовательного онлайн-проекта «Помощники Земли»</w:t>
            </w:r>
            <w:r w:rsidRPr="00376D68">
              <w:rPr>
                <w:rFonts w:ascii="Times New Roman" w:eastAsiaTheme="minorHAnsi" w:hAnsi="Times New Roman" w:cs="Times New Roman"/>
              </w:rPr>
              <w:t xml:space="preserve"> (с указанием </w:t>
            </w:r>
            <w:r>
              <w:rPr>
                <w:rFonts w:ascii="Times New Roman" w:eastAsiaTheme="minorHAnsi" w:hAnsi="Times New Roman" w:cs="Times New Roman"/>
              </w:rPr>
              <w:t>места размещения</w:t>
            </w:r>
            <w:r w:rsidRPr="00376D68">
              <w:rPr>
                <w:rFonts w:ascii="Times New Roman" w:eastAsiaTheme="minorHAnsi" w:hAnsi="Times New Roman" w:cs="Times New Roman"/>
              </w:rPr>
              <w:t>)</w:t>
            </w:r>
          </w:p>
        </w:tc>
        <w:tc>
          <w:tcPr>
            <w:tcW w:w="2126" w:type="dxa"/>
            <w:vMerge/>
            <w:vAlign w:val="center"/>
          </w:tcPr>
          <w:p w14:paraId="3E65E3D8" w14:textId="77777777" w:rsidR="0008027C" w:rsidRPr="00376D68" w:rsidRDefault="0008027C" w:rsidP="0008027C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F1E28" w:rsidRPr="00376D68" w14:paraId="67850937" w14:textId="77777777" w:rsidTr="002E27E2">
        <w:tc>
          <w:tcPr>
            <w:tcW w:w="1555" w:type="dxa"/>
            <w:vAlign w:val="center"/>
          </w:tcPr>
          <w:p w14:paraId="41DFB8BA" w14:textId="1891AFF8" w:rsidR="000F1E28" w:rsidRPr="00376D68" w:rsidRDefault="000F1E28" w:rsidP="002E27E2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 w14:paraId="1BAF3E6F" w14:textId="7C7B12EB" w:rsidR="000F1E28" w:rsidRPr="00F8665A" w:rsidRDefault="000F1E28" w:rsidP="002E27E2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14:paraId="54A38655" w14:textId="11942C7B" w:rsidR="000F1E28" w:rsidRPr="00F8665A" w:rsidRDefault="000F1E28" w:rsidP="002E27E2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206542D9" w14:textId="1A6436BA" w:rsidR="000F1E28" w:rsidRPr="00F8665A" w:rsidRDefault="000F1E28" w:rsidP="002E27E2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 w14:paraId="217B0214" w14:textId="77777777" w:rsidR="000F1E28" w:rsidRPr="00F8665A" w:rsidRDefault="000F1E28" w:rsidP="002E27E2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vAlign w:val="center"/>
          </w:tcPr>
          <w:p w14:paraId="41EBB56C" w14:textId="4A4A2B19" w:rsidR="000F1E28" w:rsidRPr="00F8665A" w:rsidRDefault="000F1E28" w:rsidP="002E27E2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35E9DB0B" w14:textId="75BF631C" w:rsidR="000F1E28" w:rsidRPr="000F1E28" w:rsidRDefault="000F1E28" w:rsidP="002E27E2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C782A71" w14:textId="77777777" w:rsidR="00642F0F" w:rsidRDefault="00642F0F" w:rsidP="00422F0F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00209EB2" w14:textId="77777777" w:rsidR="00B45D97" w:rsidRDefault="00B45D97" w:rsidP="00422F0F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5DA649FF" w14:textId="77777777" w:rsidR="00B45D97" w:rsidRDefault="00B45D97" w:rsidP="00422F0F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553AE713" w14:textId="77777777" w:rsidR="00B45D97" w:rsidRDefault="00B45D97" w:rsidP="00422F0F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07A2B636" w14:textId="77777777" w:rsidR="00B45D97" w:rsidRDefault="00B45D97" w:rsidP="00422F0F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73B92E8A" w14:textId="77777777" w:rsidR="00B45D97" w:rsidRDefault="00B45D97" w:rsidP="00422F0F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59D01CA5" w14:textId="77777777" w:rsidR="00B45D97" w:rsidRDefault="00B45D97" w:rsidP="00422F0F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419E25B2" w14:textId="77777777" w:rsidR="000F1E28" w:rsidRDefault="000F1E28" w:rsidP="00422F0F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38BBBB70" w14:textId="77777777" w:rsidR="000F1E28" w:rsidRDefault="000F1E28" w:rsidP="00422F0F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1B922C5A" w14:textId="77777777" w:rsidR="00B45D97" w:rsidRDefault="00B45D97" w:rsidP="00422F0F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4D38DBFC" w14:textId="77777777" w:rsidR="000F1E28" w:rsidRDefault="000F1E28" w:rsidP="00422F0F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3E641E36" w14:textId="77777777" w:rsidR="00B45D97" w:rsidRDefault="00B45D97" w:rsidP="00422F0F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31DAAA2A" w14:textId="61758E5F" w:rsidR="00B45D97" w:rsidRPr="007647DD" w:rsidRDefault="00B45D97" w:rsidP="00B45D97">
      <w:pPr>
        <w:ind w:right="37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lastRenderedPageBreak/>
        <w:t>Приложение № 2</w:t>
      </w:r>
    </w:p>
    <w:p w14:paraId="2CBEE034" w14:textId="77777777" w:rsidR="00B45D97" w:rsidRDefault="00B45D97" w:rsidP="00B45D9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p w14:paraId="31AC07A7" w14:textId="77777777" w:rsidR="00B45D97" w:rsidRDefault="00B45D97" w:rsidP="00B45D97">
      <w:pPr>
        <w:tabs>
          <w:tab w:val="left" w:pos="7125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2FAE6690" w14:textId="5A6AB963" w:rsidR="00B45D97" w:rsidRDefault="00B45D97" w:rsidP="00B45D97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Пример заполнения о</w:t>
      </w:r>
      <w:r w:rsidRPr="00422F0F">
        <w:rPr>
          <w:rFonts w:ascii="Times New Roman" w:eastAsia="Times New Roman" w:hAnsi="Times New Roman" w:cs="Times New Roman"/>
          <w:sz w:val="26"/>
          <w:szCs w:val="26"/>
        </w:rPr>
        <w:t>тчет</w:t>
      </w:r>
      <w:r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422F0F">
        <w:rPr>
          <w:rFonts w:ascii="Times New Roman" w:eastAsia="Times New Roman" w:hAnsi="Times New Roman" w:cs="Times New Roman"/>
          <w:sz w:val="26"/>
          <w:szCs w:val="26"/>
        </w:rPr>
        <w:t xml:space="preserve"> об итогах размещения информационных материал</w:t>
      </w:r>
      <w:r>
        <w:rPr>
          <w:rFonts w:ascii="Times New Roman" w:eastAsia="Times New Roman" w:hAnsi="Times New Roman" w:cs="Times New Roman"/>
          <w:sz w:val="26"/>
          <w:szCs w:val="26"/>
        </w:rPr>
        <w:t>ов</w:t>
      </w:r>
    </w:p>
    <w:p w14:paraId="5CFCA329" w14:textId="77777777" w:rsidR="00B45D97" w:rsidRDefault="00B45D97" w:rsidP="00B45D97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Style w:val="af0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1984"/>
        <w:gridCol w:w="1985"/>
        <w:gridCol w:w="2126"/>
        <w:gridCol w:w="1984"/>
        <w:gridCol w:w="2977"/>
        <w:gridCol w:w="2126"/>
      </w:tblGrid>
      <w:tr w:rsidR="00886C9E" w:rsidRPr="00376D68" w14:paraId="4F618826" w14:textId="77777777" w:rsidTr="000F1E28">
        <w:tc>
          <w:tcPr>
            <w:tcW w:w="1555" w:type="dxa"/>
            <w:vMerge w:val="restart"/>
            <w:vAlign w:val="center"/>
          </w:tcPr>
          <w:p w14:paraId="630C37C1" w14:textId="77777777" w:rsidR="00886C9E" w:rsidRPr="00376D68" w:rsidRDefault="00886C9E" w:rsidP="009B7E16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76D68">
              <w:rPr>
                <w:rFonts w:ascii="Times New Roman" w:eastAsia="Times New Roman" w:hAnsi="Times New Roman" w:cs="Times New Roman"/>
              </w:rPr>
              <w:t xml:space="preserve">Регион </w:t>
            </w:r>
          </w:p>
        </w:tc>
        <w:tc>
          <w:tcPr>
            <w:tcW w:w="11056" w:type="dxa"/>
            <w:gridSpan w:val="5"/>
            <w:vAlign w:val="center"/>
          </w:tcPr>
          <w:p w14:paraId="66C3DB7A" w14:textId="77777777" w:rsidR="00886C9E" w:rsidRPr="00376D68" w:rsidRDefault="00886C9E" w:rsidP="009B7E16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76D68">
              <w:rPr>
                <w:rFonts w:ascii="Times New Roman" w:eastAsia="Times New Roman" w:hAnsi="Times New Roman" w:cs="Times New Roman"/>
              </w:rPr>
              <w:t>Используемые материалы</w:t>
            </w:r>
          </w:p>
        </w:tc>
        <w:tc>
          <w:tcPr>
            <w:tcW w:w="2126" w:type="dxa"/>
            <w:vMerge w:val="restart"/>
            <w:vAlign w:val="center"/>
          </w:tcPr>
          <w:p w14:paraId="42659DBF" w14:textId="034737B0" w:rsidR="00886C9E" w:rsidRPr="00376D68" w:rsidRDefault="00886C9E" w:rsidP="009B7E16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76D68">
              <w:rPr>
                <w:rFonts w:ascii="Times New Roman" w:eastAsia="Times New Roman" w:hAnsi="Times New Roman" w:cs="Times New Roman"/>
              </w:rPr>
              <w:t>Ссылки на интернет</w:t>
            </w:r>
            <w:r w:rsidR="00150687">
              <w:rPr>
                <w:rFonts w:ascii="Times New Roman" w:eastAsia="Times New Roman" w:hAnsi="Times New Roman" w:cs="Times New Roman"/>
              </w:rPr>
              <w:t>-</w:t>
            </w:r>
            <w:r w:rsidRPr="00376D68">
              <w:rPr>
                <w:rFonts w:ascii="Times New Roman" w:eastAsia="Times New Roman" w:hAnsi="Times New Roman" w:cs="Times New Roman"/>
              </w:rPr>
              <w:t>ресурс размещени</w:t>
            </w:r>
            <w:r w:rsidR="000F1E28">
              <w:rPr>
                <w:rFonts w:ascii="Times New Roman" w:eastAsia="Times New Roman" w:hAnsi="Times New Roman" w:cs="Times New Roman"/>
              </w:rPr>
              <w:t>я</w:t>
            </w:r>
            <w:r w:rsidRPr="00376D68">
              <w:rPr>
                <w:rFonts w:ascii="Times New Roman" w:eastAsia="Times New Roman" w:hAnsi="Times New Roman" w:cs="Times New Roman"/>
              </w:rPr>
              <w:t xml:space="preserve"> / фото</w:t>
            </w:r>
            <w:r w:rsidR="000F1E28">
              <w:rPr>
                <w:rFonts w:ascii="Times New Roman" w:eastAsia="Times New Roman" w:hAnsi="Times New Roman" w:cs="Times New Roman"/>
              </w:rPr>
              <w:t>графия</w:t>
            </w:r>
            <w:r w:rsidRPr="00376D68">
              <w:rPr>
                <w:rFonts w:ascii="Times New Roman" w:eastAsia="Times New Roman" w:hAnsi="Times New Roman" w:cs="Times New Roman"/>
              </w:rPr>
              <w:t xml:space="preserve"> размещения</w:t>
            </w:r>
          </w:p>
        </w:tc>
      </w:tr>
      <w:tr w:rsidR="00886C9E" w:rsidRPr="00376D68" w14:paraId="32CFDC15" w14:textId="77777777" w:rsidTr="000F1E28">
        <w:tc>
          <w:tcPr>
            <w:tcW w:w="1555" w:type="dxa"/>
            <w:vMerge/>
            <w:vAlign w:val="center"/>
          </w:tcPr>
          <w:p w14:paraId="6BB0E987" w14:textId="77777777" w:rsidR="00886C9E" w:rsidRPr="00376D68" w:rsidRDefault="00886C9E" w:rsidP="009B7E16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 w14:paraId="7CFBC412" w14:textId="75D8F065" w:rsidR="00886C9E" w:rsidRPr="000F1E28" w:rsidRDefault="000F1E28" w:rsidP="009B7E16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Theme="minorHAnsi" w:hAnsi="Times New Roman" w:cs="Times New Roman"/>
              </w:rPr>
              <w:t>Наименование использованных материалов</w:t>
            </w:r>
          </w:p>
        </w:tc>
        <w:tc>
          <w:tcPr>
            <w:tcW w:w="1985" w:type="dxa"/>
            <w:vAlign w:val="center"/>
          </w:tcPr>
          <w:p w14:paraId="619DD342" w14:textId="476A3318" w:rsidR="00886C9E" w:rsidRPr="00376D68" w:rsidRDefault="000F1E28" w:rsidP="009B7E16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/>
              </w:rPr>
              <w:t>О</w:t>
            </w:r>
            <w:r w:rsidR="00886C9E" w:rsidRPr="00376D68">
              <w:rPr>
                <w:rFonts w:ascii="Times New Roman" w:eastAsiaTheme="minorHAnsi" w:hAnsi="Times New Roman" w:cs="Times New Roman"/>
              </w:rPr>
              <w:t>бразовательная платформа «Зеленая школа»</w:t>
            </w:r>
          </w:p>
          <w:p w14:paraId="7EBE7A64" w14:textId="7C9B7C17" w:rsidR="00886C9E" w:rsidRPr="00376D68" w:rsidRDefault="00886C9E" w:rsidP="009B7E16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76D68">
              <w:rPr>
                <w:rFonts w:ascii="Times New Roman" w:eastAsiaTheme="minorHAnsi" w:hAnsi="Times New Roman" w:cs="Times New Roman"/>
              </w:rPr>
              <w:t>(с указанием учебных заведений и количества обучающихся, принявших участие)</w:t>
            </w:r>
          </w:p>
        </w:tc>
        <w:tc>
          <w:tcPr>
            <w:tcW w:w="2126" w:type="dxa"/>
            <w:vAlign w:val="center"/>
          </w:tcPr>
          <w:p w14:paraId="6C6A5259" w14:textId="283CFC49" w:rsidR="00886C9E" w:rsidRPr="00376D68" w:rsidRDefault="000F1E28" w:rsidP="009B7E16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Theme="minorHAnsi" w:hAnsi="Times New Roman" w:cs="Times New Roman"/>
              </w:rPr>
              <w:t>О</w:t>
            </w:r>
            <w:r w:rsidR="00886C9E" w:rsidRPr="00376D68">
              <w:rPr>
                <w:rFonts w:ascii="Times New Roman" w:eastAsiaTheme="minorHAnsi" w:hAnsi="Times New Roman" w:cs="Times New Roman"/>
              </w:rPr>
              <w:t xml:space="preserve">бразовательная платформа «Зеленый курс» </w:t>
            </w:r>
            <w:r w:rsidR="0008027C" w:rsidRPr="00376D68">
              <w:rPr>
                <w:rFonts w:ascii="Times New Roman" w:eastAsiaTheme="minorHAnsi" w:hAnsi="Times New Roman" w:cs="Times New Roman"/>
              </w:rPr>
              <w:t>(с указанием учебных заведений и количества обучающихся, принявших участие)</w:t>
            </w:r>
          </w:p>
        </w:tc>
        <w:tc>
          <w:tcPr>
            <w:tcW w:w="1984" w:type="dxa"/>
            <w:vAlign w:val="center"/>
          </w:tcPr>
          <w:p w14:paraId="45E622A2" w14:textId="1ACE8E6F" w:rsidR="00886C9E" w:rsidRPr="00376D68" w:rsidRDefault="000F1E28" w:rsidP="009B7E16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Theme="minorHAnsi" w:hAnsi="Times New Roman" w:cs="Times New Roman"/>
              </w:rPr>
              <w:t>И</w:t>
            </w:r>
            <w:r w:rsidR="00886C9E" w:rsidRPr="00376D68">
              <w:rPr>
                <w:rFonts w:ascii="Times New Roman" w:eastAsiaTheme="minorHAnsi" w:hAnsi="Times New Roman" w:cs="Times New Roman"/>
              </w:rPr>
              <w:t xml:space="preserve">нтерактивный курс «Дневник </w:t>
            </w:r>
            <w:proofErr w:type="spellStart"/>
            <w:r w:rsidR="00886C9E" w:rsidRPr="00376D68">
              <w:rPr>
                <w:rFonts w:ascii="Times New Roman" w:eastAsiaTheme="minorHAnsi" w:hAnsi="Times New Roman" w:cs="Times New Roman"/>
              </w:rPr>
              <w:t>эковолонтера</w:t>
            </w:r>
            <w:proofErr w:type="spellEnd"/>
            <w:r w:rsidR="00886C9E" w:rsidRPr="00376D68">
              <w:rPr>
                <w:rFonts w:ascii="Times New Roman" w:eastAsiaTheme="minorHAnsi" w:hAnsi="Times New Roman" w:cs="Times New Roman"/>
              </w:rPr>
              <w:t xml:space="preserve">» </w:t>
            </w:r>
            <w:r w:rsidR="0008027C" w:rsidRPr="00376D68">
              <w:rPr>
                <w:rFonts w:ascii="Times New Roman" w:eastAsiaTheme="minorHAnsi" w:hAnsi="Times New Roman" w:cs="Times New Roman"/>
              </w:rPr>
              <w:t>(с указанием учебных заведений и количества обучающихся, принявших участие)</w:t>
            </w:r>
          </w:p>
        </w:tc>
        <w:tc>
          <w:tcPr>
            <w:tcW w:w="2977" w:type="dxa"/>
            <w:vAlign w:val="center"/>
          </w:tcPr>
          <w:p w14:paraId="28CB75E6" w14:textId="4A331155" w:rsidR="00886C9E" w:rsidRPr="00376D68" w:rsidRDefault="000F1E28" w:rsidP="009B7E16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 w:rsidR="00886C9E" w:rsidRPr="00376D68">
              <w:rPr>
                <w:rFonts w:ascii="Times New Roman" w:eastAsia="Times New Roman" w:hAnsi="Times New Roman" w:cs="Times New Roman"/>
                <w:color w:val="000000"/>
              </w:rPr>
              <w:t>ультфильмы Всероссийского образовательного онлайн-проекта «Помощники Земли»</w:t>
            </w:r>
            <w:r w:rsidR="00886C9E" w:rsidRPr="00376D68">
              <w:rPr>
                <w:rFonts w:ascii="Times New Roman" w:eastAsiaTheme="minorHAnsi" w:hAnsi="Times New Roman" w:cs="Times New Roman"/>
              </w:rPr>
              <w:t xml:space="preserve"> (с указанием </w:t>
            </w:r>
            <w:r w:rsidR="00886C9E">
              <w:rPr>
                <w:rFonts w:ascii="Times New Roman" w:eastAsiaTheme="minorHAnsi" w:hAnsi="Times New Roman" w:cs="Times New Roman"/>
              </w:rPr>
              <w:t>места размещения</w:t>
            </w:r>
            <w:r w:rsidR="00886C9E" w:rsidRPr="00376D68">
              <w:rPr>
                <w:rFonts w:ascii="Times New Roman" w:eastAsiaTheme="minorHAnsi" w:hAnsi="Times New Roman" w:cs="Times New Roman"/>
              </w:rPr>
              <w:t>)</w:t>
            </w:r>
          </w:p>
        </w:tc>
        <w:tc>
          <w:tcPr>
            <w:tcW w:w="2126" w:type="dxa"/>
            <w:vMerge/>
            <w:vAlign w:val="center"/>
          </w:tcPr>
          <w:p w14:paraId="04A115D9" w14:textId="77777777" w:rsidR="00886C9E" w:rsidRPr="00376D68" w:rsidRDefault="00886C9E" w:rsidP="009B7E16">
            <w:pPr>
              <w:tabs>
                <w:tab w:val="left" w:pos="712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50687" w:rsidRPr="00150687" w14:paraId="70BDDD48" w14:textId="77777777" w:rsidTr="000F1E28">
        <w:tc>
          <w:tcPr>
            <w:tcW w:w="1555" w:type="dxa"/>
            <w:vAlign w:val="center"/>
          </w:tcPr>
          <w:p w14:paraId="6B3AD895" w14:textId="1209AF9A" w:rsidR="00886C9E" w:rsidRPr="00150687" w:rsidRDefault="000F1E28" w:rsidP="00376D68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  <w:r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>Московская область</w:t>
            </w:r>
          </w:p>
        </w:tc>
        <w:tc>
          <w:tcPr>
            <w:tcW w:w="1984" w:type="dxa"/>
            <w:vAlign w:val="center"/>
          </w:tcPr>
          <w:p w14:paraId="4E5A88CF" w14:textId="050C2E9F" w:rsidR="00886C9E" w:rsidRPr="00150687" w:rsidRDefault="00886C9E" w:rsidP="00F8665A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  <w:r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>1) плакаты</w:t>
            </w:r>
            <w:r w:rsidR="000F1E28"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 xml:space="preserve"> «Пластик в еде», «Сортировать отходы просто»;</w:t>
            </w:r>
          </w:p>
          <w:p w14:paraId="1E88A30D" w14:textId="3A3B3074" w:rsidR="00886C9E" w:rsidRPr="00150687" w:rsidRDefault="00886C9E" w:rsidP="00F8665A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  <w:r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 xml:space="preserve">2) </w:t>
            </w:r>
            <w:r w:rsidR="000F1E28"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>социальный ролик «Бег и сортировка»;</w:t>
            </w:r>
          </w:p>
          <w:p w14:paraId="4B93CCDB" w14:textId="7DD2904D" w:rsidR="00886C9E" w:rsidRPr="00150687" w:rsidRDefault="000F1E28" w:rsidP="00F8665A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  <w:r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 xml:space="preserve">3) фотографии «Батарейки, блистеры, </w:t>
            </w:r>
            <w:proofErr w:type="spellStart"/>
            <w:r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>электролом</w:t>
            </w:r>
            <w:proofErr w:type="spellEnd"/>
            <w:r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>».</w:t>
            </w:r>
          </w:p>
        </w:tc>
        <w:tc>
          <w:tcPr>
            <w:tcW w:w="1985" w:type="dxa"/>
            <w:vAlign w:val="center"/>
          </w:tcPr>
          <w:p w14:paraId="64C09645" w14:textId="2FBA4AC8" w:rsidR="00886C9E" w:rsidRPr="00150687" w:rsidRDefault="00886C9E" w:rsidP="00F8665A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  <w:r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>1) МБОУ «Гимназия №7» - 50 обучающихся;</w:t>
            </w:r>
          </w:p>
          <w:p w14:paraId="4FC5FC24" w14:textId="77777777" w:rsidR="00886C9E" w:rsidRPr="00150687" w:rsidRDefault="00886C9E" w:rsidP="00F8665A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</w:p>
          <w:p w14:paraId="23422C6C" w14:textId="50CCFA4B" w:rsidR="00886C9E" w:rsidRPr="00150687" w:rsidRDefault="00886C9E" w:rsidP="00F8665A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  <w:r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 xml:space="preserve">2) МБОУ СОШ №2 – 30 обучающихся; </w:t>
            </w:r>
          </w:p>
          <w:p w14:paraId="5BDDC359" w14:textId="77777777" w:rsidR="00886C9E" w:rsidRPr="00150687" w:rsidRDefault="00886C9E" w:rsidP="00F8665A">
            <w:pPr>
              <w:tabs>
                <w:tab w:val="left" w:pos="7125"/>
              </w:tabs>
              <w:spacing w:line="276" w:lineRule="auto"/>
              <w:ind w:left="360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</w:p>
          <w:p w14:paraId="0026C9CD" w14:textId="2601F294" w:rsidR="00886C9E" w:rsidRPr="00150687" w:rsidRDefault="00886C9E" w:rsidP="00F8665A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  <w:r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>3) ПТУ №9 им. Иванова И.И. – 90 студентов.</w:t>
            </w:r>
          </w:p>
        </w:tc>
        <w:tc>
          <w:tcPr>
            <w:tcW w:w="2126" w:type="dxa"/>
            <w:vAlign w:val="center"/>
          </w:tcPr>
          <w:p w14:paraId="6B186196" w14:textId="0CEF02D5" w:rsidR="00886C9E" w:rsidRPr="00150687" w:rsidRDefault="00886C9E" w:rsidP="00F8665A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  <w:r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 xml:space="preserve">Не использовалась </w:t>
            </w:r>
          </w:p>
        </w:tc>
        <w:tc>
          <w:tcPr>
            <w:tcW w:w="1984" w:type="dxa"/>
            <w:vAlign w:val="center"/>
          </w:tcPr>
          <w:p w14:paraId="5ECA74C3" w14:textId="650D3D2A" w:rsidR="00886C9E" w:rsidRPr="00150687" w:rsidRDefault="00886C9E" w:rsidP="00886C9E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  <w:r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>МБОУ «Гимназия №7» - 90 обучающихся.</w:t>
            </w:r>
          </w:p>
          <w:p w14:paraId="2164A677" w14:textId="17EE3449" w:rsidR="00886C9E" w:rsidRPr="00150687" w:rsidRDefault="00886C9E" w:rsidP="00F8665A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</w:p>
        </w:tc>
        <w:tc>
          <w:tcPr>
            <w:tcW w:w="2977" w:type="dxa"/>
            <w:vAlign w:val="center"/>
          </w:tcPr>
          <w:p w14:paraId="5DE4AA9A" w14:textId="6F6C3879" w:rsidR="00886C9E" w:rsidRPr="00150687" w:rsidRDefault="00886C9E" w:rsidP="00886C9E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  <w:r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 xml:space="preserve">1)ГБУЗ </w:t>
            </w:r>
            <w:r w:rsidR="000F1E28"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>Московская областная</w:t>
            </w:r>
            <w:r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 xml:space="preserve"> поликлиника (Информационный экран в детской зоне)</w:t>
            </w:r>
          </w:p>
          <w:p w14:paraId="75A0CB2C" w14:textId="77777777" w:rsidR="00886C9E" w:rsidRPr="00150687" w:rsidRDefault="00886C9E" w:rsidP="00886C9E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</w:p>
          <w:p w14:paraId="25C884FD" w14:textId="60819B1C" w:rsidR="00886C9E" w:rsidRPr="00150687" w:rsidRDefault="00886C9E" w:rsidP="00886C9E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  <w:r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>2) Сайт администрации г. Березка</w:t>
            </w:r>
          </w:p>
          <w:p w14:paraId="5F9E8115" w14:textId="77777777" w:rsidR="00886C9E" w:rsidRPr="00150687" w:rsidRDefault="00886C9E" w:rsidP="00886C9E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</w:p>
          <w:p w14:paraId="2D52E58B" w14:textId="180B7367" w:rsidR="00886C9E" w:rsidRPr="00150687" w:rsidRDefault="00886C9E" w:rsidP="00886C9E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  <w:r w:rsidRPr="00150687"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  <w:t>3) Сайт МБОУ СОШ №2</w:t>
            </w:r>
          </w:p>
        </w:tc>
        <w:tc>
          <w:tcPr>
            <w:tcW w:w="2126" w:type="dxa"/>
            <w:vAlign w:val="center"/>
          </w:tcPr>
          <w:p w14:paraId="042704DF" w14:textId="77777777" w:rsidR="00886C9E" w:rsidRPr="00150687" w:rsidRDefault="006A295B" w:rsidP="00376D68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  <w:hyperlink r:id="rId8" w:history="1">
              <w:r w:rsidR="00886C9E" w:rsidRPr="00150687">
                <w:rPr>
                  <w:rStyle w:val="ab"/>
                  <w:rFonts w:ascii="Times New Roman" w:eastAsia="Times New Roman" w:hAnsi="Times New Roman" w:cs="Times New Roman"/>
                  <w:i/>
                  <w:iCs/>
                  <w:color w:val="1F497D" w:themeColor="text2"/>
                </w:rPr>
                <w:t>https://</w:t>
              </w:r>
              <w:proofErr w:type="spellStart"/>
              <w:r w:rsidR="00886C9E" w:rsidRPr="00150687">
                <w:rPr>
                  <w:rStyle w:val="ab"/>
                  <w:rFonts w:ascii="Times New Roman" w:eastAsia="Times New Roman" w:hAnsi="Times New Roman" w:cs="Times New Roman"/>
                  <w:i/>
                  <w:iCs/>
                  <w:color w:val="1F497D" w:themeColor="text2"/>
                  <w:lang w:val="en-US"/>
                </w:rPr>
                <w:t>gorodberezka</w:t>
              </w:r>
              <w:proofErr w:type="spellEnd"/>
              <w:r w:rsidR="00886C9E" w:rsidRPr="00150687">
                <w:rPr>
                  <w:rStyle w:val="ab"/>
                  <w:rFonts w:ascii="Times New Roman" w:eastAsia="Times New Roman" w:hAnsi="Times New Roman" w:cs="Times New Roman"/>
                  <w:i/>
                  <w:iCs/>
                  <w:color w:val="1F497D" w:themeColor="text2"/>
                </w:rPr>
                <w:t>.</w:t>
              </w:r>
              <w:proofErr w:type="spellStart"/>
              <w:r w:rsidR="00886C9E" w:rsidRPr="00150687">
                <w:rPr>
                  <w:rStyle w:val="ab"/>
                  <w:rFonts w:ascii="Times New Roman" w:eastAsia="Times New Roman" w:hAnsi="Times New Roman" w:cs="Times New Roman"/>
                  <w:i/>
                  <w:iCs/>
                  <w:color w:val="1F497D" w:themeColor="text2"/>
                </w:rPr>
                <w:t>ru</w:t>
              </w:r>
              <w:proofErr w:type="spellEnd"/>
              <w:r w:rsidR="00886C9E" w:rsidRPr="00150687">
                <w:rPr>
                  <w:rStyle w:val="ab"/>
                  <w:rFonts w:ascii="Times New Roman" w:eastAsia="Times New Roman" w:hAnsi="Times New Roman" w:cs="Times New Roman"/>
                  <w:i/>
                  <w:iCs/>
                  <w:color w:val="1F497D" w:themeColor="text2"/>
                </w:rPr>
                <w:t xml:space="preserve">/ </w:t>
              </w:r>
            </w:hyperlink>
          </w:p>
          <w:p w14:paraId="61438790" w14:textId="77777777" w:rsidR="00886C9E" w:rsidRPr="00150687" w:rsidRDefault="00886C9E" w:rsidP="00376D68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</w:p>
          <w:p w14:paraId="18E3A857" w14:textId="295D2572" w:rsidR="00886C9E" w:rsidRPr="00150687" w:rsidRDefault="006A295B" w:rsidP="00376D68">
            <w:pPr>
              <w:tabs>
                <w:tab w:val="left" w:pos="7125"/>
              </w:tabs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</w:rPr>
            </w:pPr>
            <w:hyperlink r:id="rId9" w:history="1">
              <w:r w:rsidR="00886C9E" w:rsidRPr="00150687">
                <w:rPr>
                  <w:rStyle w:val="ab"/>
                  <w:rFonts w:ascii="Times New Roman" w:eastAsia="Times New Roman" w:hAnsi="Times New Roman" w:cs="Times New Roman"/>
                  <w:i/>
                  <w:iCs/>
                  <w:color w:val="1F497D" w:themeColor="text2"/>
                </w:rPr>
                <w:t>https://</w:t>
              </w:r>
              <w:proofErr w:type="spellStart"/>
              <w:r w:rsidR="00886C9E" w:rsidRPr="00150687">
                <w:rPr>
                  <w:rStyle w:val="ab"/>
                  <w:rFonts w:ascii="Times New Roman" w:eastAsia="Times New Roman" w:hAnsi="Times New Roman" w:cs="Times New Roman"/>
                  <w:i/>
                  <w:iCs/>
                  <w:color w:val="1F497D" w:themeColor="text2"/>
                  <w:lang w:val="en-US"/>
                </w:rPr>
                <w:t>mbousosh</w:t>
              </w:r>
              <w:proofErr w:type="spellEnd"/>
              <w:r w:rsidR="00886C9E" w:rsidRPr="00150687">
                <w:rPr>
                  <w:rStyle w:val="ab"/>
                  <w:rFonts w:ascii="Times New Roman" w:eastAsia="Times New Roman" w:hAnsi="Times New Roman" w:cs="Times New Roman"/>
                  <w:i/>
                  <w:iCs/>
                  <w:color w:val="1F497D" w:themeColor="text2"/>
                </w:rPr>
                <w:t xml:space="preserve">2.ru/ </w:t>
              </w:r>
            </w:hyperlink>
          </w:p>
        </w:tc>
      </w:tr>
    </w:tbl>
    <w:p w14:paraId="3EDEFE87" w14:textId="77777777" w:rsidR="00B45D97" w:rsidRPr="007647DD" w:rsidRDefault="00B45D97" w:rsidP="00B45D97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578C064D" w14:textId="77777777" w:rsidR="00B45D97" w:rsidRPr="007647DD" w:rsidRDefault="00B45D97" w:rsidP="00422F0F">
      <w:pPr>
        <w:tabs>
          <w:tab w:val="left" w:pos="7125"/>
        </w:tabs>
        <w:spacing w:line="276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sectPr w:rsidR="00B45D97" w:rsidRPr="007647DD" w:rsidSect="00B45D97">
      <w:footerReference w:type="default" r:id="rId10"/>
      <w:headerReference w:type="first" r:id="rId11"/>
      <w:footerReference w:type="first" r:id="rId12"/>
      <w:pgSz w:w="16838" w:h="11906" w:orient="landscape"/>
      <w:pgMar w:top="1134" w:right="568" w:bottom="567" w:left="1134" w:header="113" w:footer="539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226688" w14:textId="77777777" w:rsidR="006A295B" w:rsidRDefault="006A295B">
      <w:r>
        <w:separator/>
      </w:r>
    </w:p>
  </w:endnote>
  <w:endnote w:type="continuationSeparator" w:id="0">
    <w:p w14:paraId="718DA15A" w14:textId="77777777" w:rsidR="006A295B" w:rsidRDefault="006A2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irce Bold">
    <w:altName w:val="Calibri"/>
    <w:panose1 w:val="020B0602020203020203"/>
    <w:charset w:val="CC"/>
    <w:family w:val="swiss"/>
    <w:pitch w:val="variable"/>
    <w:sig w:usb0="A00002FF" w:usb1="5000604B" w:usb2="00000000" w:usb3="00000000" w:csb0="00000097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3A6243" w14:textId="0DFD7A34" w:rsidR="00155635" w:rsidRPr="00A613DD" w:rsidRDefault="00155635" w:rsidP="00A613DD">
    <w:pPr>
      <w:widowControl/>
      <w:rPr>
        <w:rFonts w:ascii="Times New Roman" w:eastAsia="Times New Roman" w:hAnsi="Times New Roman" w:cs="Times New Roman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A03EF9" w14:textId="01B7EF15" w:rsidR="007647DD" w:rsidRDefault="007647DD">
    <w:pPr>
      <w:widowControl/>
      <w:rPr>
        <w:rFonts w:ascii="Times New Roman" w:eastAsia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EF928B" w14:textId="77777777" w:rsidR="006A295B" w:rsidRDefault="006A295B">
      <w:r>
        <w:separator/>
      </w:r>
    </w:p>
  </w:footnote>
  <w:footnote w:type="continuationSeparator" w:id="0">
    <w:p w14:paraId="2CE4F7B5" w14:textId="77777777" w:rsidR="006A295B" w:rsidRDefault="006A29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C3617B" w14:textId="77777777" w:rsidR="00155635" w:rsidRDefault="00AE2426">
    <w:pPr>
      <w:widowControl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left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t xml:space="preserve">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E6EFC"/>
    <w:multiLevelType w:val="hybridMultilevel"/>
    <w:tmpl w:val="271223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874D01"/>
    <w:multiLevelType w:val="hybridMultilevel"/>
    <w:tmpl w:val="680E47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27EFA"/>
    <w:multiLevelType w:val="hybridMultilevel"/>
    <w:tmpl w:val="54D4D6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E63B1A"/>
    <w:multiLevelType w:val="hybridMultilevel"/>
    <w:tmpl w:val="49C221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9C013B"/>
    <w:multiLevelType w:val="hybridMultilevel"/>
    <w:tmpl w:val="534038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1D695C"/>
    <w:multiLevelType w:val="hybridMultilevel"/>
    <w:tmpl w:val="FD9252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AD3AF0"/>
    <w:multiLevelType w:val="hybridMultilevel"/>
    <w:tmpl w:val="62D4E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DF090C"/>
    <w:multiLevelType w:val="hybridMultilevel"/>
    <w:tmpl w:val="5276E6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9E6448"/>
    <w:multiLevelType w:val="hybridMultilevel"/>
    <w:tmpl w:val="E89E92B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1C4089"/>
    <w:multiLevelType w:val="hybridMultilevel"/>
    <w:tmpl w:val="0D30315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9145AC"/>
    <w:multiLevelType w:val="hybridMultilevel"/>
    <w:tmpl w:val="4A6A1F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DF6ED1"/>
    <w:multiLevelType w:val="hybridMultilevel"/>
    <w:tmpl w:val="22F6854A"/>
    <w:lvl w:ilvl="0" w:tplc="22965A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4BAC5A1D"/>
    <w:multiLevelType w:val="hybridMultilevel"/>
    <w:tmpl w:val="A892992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16B22"/>
    <w:multiLevelType w:val="hybridMultilevel"/>
    <w:tmpl w:val="C1E89C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3573BC"/>
    <w:multiLevelType w:val="hybridMultilevel"/>
    <w:tmpl w:val="8952B3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502C0D"/>
    <w:multiLevelType w:val="hybridMultilevel"/>
    <w:tmpl w:val="EDFA3B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F00C39"/>
    <w:multiLevelType w:val="hybridMultilevel"/>
    <w:tmpl w:val="1A348D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2B3EC9"/>
    <w:multiLevelType w:val="hybridMultilevel"/>
    <w:tmpl w:val="5D108E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905E85"/>
    <w:multiLevelType w:val="hybridMultilevel"/>
    <w:tmpl w:val="94A298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AE4906"/>
    <w:multiLevelType w:val="hybridMultilevel"/>
    <w:tmpl w:val="FCB44E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3"/>
  </w:num>
  <w:num w:numId="3">
    <w:abstractNumId w:val="4"/>
  </w:num>
  <w:num w:numId="4">
    <w:abstractNumId w:val="2"/>
  </w:num>
  <w:num w:numId="5">
    <w:abstractNumId w:val="1"/>
  </w:num>
  <w:num w:numId="6">
    <w:abstractNumId w:val="18"/>
  </w:num>
  <w:num w:numId="7">
    <w:abstractNumId w:val="6"/>
  </w:num>
  <w:num w:numId="8">
    <w:abstractNumId w:val="17"/>
  </w:num>
  <w:num w:numId="9">
    <w:abstractNumId w:val="15"/>
  </w:num>
  <w:num w:numId="10">
    <w:abstractNumId w:val="3"/>
  </w:num>
  <w:num w:numId="11">
    <w:abstractNumId w:val="10"/>
  </w:num>
  <w:num w:numId="12">
    <w:abstractNumId w:val="9"/>
  </w:num>
  <w:num w:numId="13">
    <w:abstractNumId w:val="7"/>
  </w:num>
  <w:num w:numId="14">
    <w:abstractNumId w:val="12"/>
  </w:num>
  <w:num w:numId="15">
    <w:abstractNumId w:val="0"/>
  </w:num>
  <w:num w:numId="16">
    <w:abstractNumId w:val="16"/>
  </w:num>
  <w:num w:numId="17">
    <w:abstractNumId w:val="8"/>
  </w:num>
  <w:num w:numId="18">
    <w:abstractNumId w:val="5"/>
  </w:num>
  <w:num w:numId="19">
    <w:abstractNumId w:val="19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635"/>
    <w:rsid w:val="00002D7F"/>
    <w:rsid w:val="0008027C"/>
    <w:rsid w:val="000A73A7"/>
    <w:rsid w:val="000F1E28"/>
    <w:rsid w:val="00110046"/>
    <w:rsid w:val="00112ED1"/>
    <w:rsid w:val="00122014"/>
    <w:rsid w:val="00150687"/>
    <w:rsid w:val="00155635"/>
    <w:rsid w:val="00165A29"/>
    <w:rsid w:val="00174198"/>
    <w:rsid w:val="00182BFD"/>
    <w:rsid w:val="001E3545"/>
    <w:rsid w:val="00251253"/>
    <w:rsid w:val="00263B6B"/>
    <w:rsid w:val="0027448D"/>
    <w:rsid w:val="002D7FC2"/>
    <w:rsid w:val="003162C3"/>
    <w:rsid w:val="00362245"/>
    <w:rsid w:val="00376D68"/>
    <w:rsid w:val="00422F0F"/>
    <w:rsid w:val="0045050A"/>
    <w:rsid w:val="00461640"/>
    <w:rsid w:val="00464FDB"/>
    <w:rsid w:val="00471E73"/>
    <w:rsid w:val="00504A37"/>
    <w:rsid w:val="00510876"/>
    <w:rsid w:val="00514FD9"/>
    <w:rsid w:val="005205CD"/>
    <w:rsid w:val="005235D0"/>
    <w:rsid w:val="0056049E"/>
    <w:rsid w:val="00563C3C"/>
    <w:rsid w:val="00574E31"/>
    <w:rsid w:val="00586BB7"/>
    <w:rsid w:val="005A1E3B"/>
    <w:rsid w:val="005A784D"/>
    <w:rsid w:val="005B4BBA"/>
    <w:rsid w:val="005D74EA"/>
    <w:rsid w:val="00632A4B"/>
    <w:rsid w:val="00642F0F"/>
    <w:rsid w:val="00646B46"/>
    <w:rsid w:val="00687945"/>
    <w:rsid w:val="00697EFC"/>
    <w:rsid w:val="006A295B"/>
    <w:rsid w:val="006E58D4"/>
    <w:rsid w:val="0072415E"/>
    <w:rsid w:val="00732738"/>
    <w:rsid w:val="007647DD"/>
    <w:rsid w:val="00791BAB"/>
    <w:rsid w:val="007B6D0A"/>
    <w:rsid w:val="008766CE"/>
    <w:rsid w:val="00886C9E"/>
    <w:rsid w:val="00890776"/>
    <w:rsid w:val="0095101D"/>
    <w:rsid w:val="00967CB3"/>
    <w:rsid w:val="00981514"/>
    <w:rsid w:val="00983765"/>
    <w:rsid w:val="009C2F8B"/>
    <w:rsid w:val="00A306CC"/>
    <w:rsid w:val="00A432C7"/>
    <w:rsid w:val="00A5032A"/>
    <w:rsid w:val="00A613DD"/>
    <w:rsid w:val="00AC351D"/>
    <w:rsid w:val="00AD66B3"/>
    <w:rsid w:val="00AE2426"/>
    <w:rsid w:val="00AE2704"/>
    <w:rsid w:val="00B03D7B"/>
    <w:rsid w:val="00B21720"/>
    <w:rsid w:val="00B45D97"/>
    <w:rsid w:val="00B65C66"/>
    <w:rsid w:val="00B6773E"/>
    <w:rsid w:val="00B70A5C"/>
    <w:rsid w:val="00B96EAA"/>
    <w:rsid w:val="00BB394E"/>
    <w:rsid w:val="00BC5626"/>
    <w:rsid w:val="00BE2185"/>
    <w:rsid w:val="00C5549E"/>
    <w:rsid w:val="00C946B9"/>
    <w:rsid w:val="00C976D0"/>
    <w:rsid w:val="00CD0589"/>
    <w:rsid w:val="00CD38A1"/>
    <w:rsid w:val="00CE2F63"/>
    <w:rsid w:val="00CF2A0F"/>
    <w:rsid w:val="00D0150C"/>
    <w:rsid w:val="00D146FA"/>
    <w:rsid w:val="00D80172"/>
    <w:rsid w:val="00DB71DF"/>
    <w:rsid w:val="00DD6F26"/>
    <w:rsid w:val="00DE118B"/>
    <w:rsid w:val="00DF3B87"/>
    <w:rsid w:val="00E44909"/>
    <w:rsid w:val="00E55329"/>
    <w:rsid w:val="00E64D71"/>
    <w:rsid w:val="00E672E4"/>
    <w:rsid w:val="00E81616"/>
    <w:rsid w:val="00E9075C"/>
    <w:rsid w:val="00E96908"/>
    <w:rsid w:val="00EC0628"/>
    <w:rsid w:val="00EF2990"/>
    <w:rsid w:val="00F01A0F"/>
    <w:rsid w:val="00F13084"/>
    <w:rsid w:val="00F4484D"/>
    <w:rsid w:val="00F52876"/>
    <w:rsid w:val="00F54BDB"/>
    <w:rsid w:val="00F731EB"/>
    <w:rsid w:val="00F7365C"/>
    <w:rsid w:val="00F8665A"/>
    <w:rsid w:val="00FD45C6"/>
    <w:rsid w:val="00FF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B45F65"/>
  <w15:docId w15:val="{28075028-B45F-49C9-95E1-203F7034F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irce Bold" w:eastAsia="Circe Bold" w:hAnsi="Circe Bold" w:cs="Circe Bold"/>
        <w:sz w:val="24"/>
        <w:szCs w:val="24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240"/>
      <w:outlineLvl w:val="0"/>
    </w:pPr>
    <w:rPr>
      <w:b/>
      <w:color w:val="000000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40"/>
      <w:outlineLvl w:val="1"/>
    </w:pPr>
    <w:rPr>
      <w:b/>
      <w:color w:val="000000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C5626"/>
    <w:pPr>
      <w:ind w:left="720"/>
      <w:contextualSpacing/>
    </w:pPr>
  </w:style>
  <w:style w:type="character" w:customStyle="1" w:styleId="user-accountsubname">
    <w:name w:val="user-account__subname"/>
    <w:basedOn w:val="a0"/>
    <w:rsid w:val="00002D7F"/>
  </w:style>
  <w:style w:type="paragraph" w:styleId="a7">
    <w:name w:val="header"/>
    <w:basedOn w:val="a"/>
    <w:link w:val="a8"/>
    <w:uiPriority w:val="99"/>
    <w:unhideWhenUsed/>
    <w:rsid w:val="00A613D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613DD"/>
  </w:style>
  <w:style w:type="paragraph" w:styleId="a9">
    <w:name w:val="footer"/>
    <w:basedOn w:val="a"/>
    <w:link w:val="aa"/>
    <w:uiPriority w:val="99"/>
    <w:unhideWhenUsed/>
    <w:rsid w:val="00A613D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613DD"/>
  </w:style>
  <w:style w:type="character" w:styleId="ab">
    <w:name w:val="Hyperlink"/>
    <w:basedOn w:val="a0"/>
    <w:uiPriority w:val="99"/>
    <w:unhideWhenUsed/>
    <w:rsid w:val="00AE2704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AE2704"/>
    <w:rPr>
      <w:color w:val="605E5C"/>
      <w:shd w:val="clear" w:color="auto" w:fill="E1DFDD"/>
    </w:rPr>
  </w:style>
  <w:style w:type="paragraph" w:styleId="ac">
    <w:name w:val="Balloon Text"/>
    <w:basedOn w:val="a"/>
    <w:link w:val="ad"/>
    <w:uiPriority w:val="99"/>
    <w:semiHidden/>
    <w:unhideWhenUsed/>
    <w:rsid w:val="00165A2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65A29"/>
    <w:rPr>
      <w:rFonts w:ascii="Tahoma" w:hAnsi="Tahoma" w:cs="Tahoma"/>
      <w:sz w:val="16"/>
      <w:szCs w:val="16"/>
    </w:rPr>
  </w:style>
  <w:style w:type="character" w:styleId="ae">
    <w:name w:val="Unresolved Mention"/>
    <w:basedOn w:val="a0"/>
    <w:uiPriority w:val="99"/>
    <w:semiHidden/>
    <w:unhideWhenUsed/>
    <w:rsid w:val="00E9075C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E44909"/>
    <w:rPr>
      <w:color w:val="800080" w:themeColor="followedHyperlink"/>
      <w:u w:val="single"/>
    </w:rPr>
  </w:style>
  <w:style w:type="paragraph" w:customStyle="1" w:styleId="Standard">
    <w:name w:val="Standard"/>
    <w:rsid w:val="005205CD"/>
    <w:pPr>
      <w:widowControl/>
      <w:suppressAutoHyphens/>
      <w:autoSpaceDN w:val="0"/>
      <w:spacing w:after="200" w:line="276" w:lineRule="auto"/>
      <w:jc w:val="left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table" w:styleId="af0">
    <w:name w:val="Table Grid"/>
    <w:basedOn w:val="a1"/>
    <w:uiPriority w:val="39"/>
    <w:rsid w:val="00422F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06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rodberezka.ru/%20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mbousosh2.ru/%2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840944-346C-4B7F-919E-A10900B3A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Ковалева Алёна Андреевна</dc:creator>
  <cp:lastModifiedBy>Колтыков Александр Александрович</cp:lastModifiedBy>
  <cp:revision>2</cp:revision>
  <cp:lastPrinted>2024-04-02T08:37:00Z</cp:lastPrinted>
  <dcterms:created xsi:type="dcterms:W3CDTF">2026-01-26T10:53:00Z</dcterms:created>
  <dcterms:modified xsi:type="dcterms:W3CDTF">2026-01-26T10:53:00Z</dcterms:modified>
</cp:coreProperties>
</file>